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56" w:rsidRPr="00770856" w:rsidRDefault="00770856" w:rsidP="00770856">
      <w:p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 w:hint="eastAsia"/>
          <w:bCs/>
          <w:sz w:val="28"/>
          <w:szCs w:val="36"/>
        </w:rPr>
        <w:t>附件</w:t>
      </w:r>
      <w:r>
        <w:rPr>
          <w:rFonts w:ascii="Times New Roman" w:hAnsi="Times New Roman" w:cs="Times New Roman" w:hint="eastAsia"/>
          <w:bCs/>
          <w:sz w:val="28"/>
          <w:szCs w:val="36"/>
        </w:rPr>
        <w:t>1</w:t>
      </w:r>
      <w:r>
        <w:rPr>
          <w:rFonts w:ascii="Times New Roman" w:hAnsi="Times New Roman" w:cs="Times New Roman" w:hint="eastAsia"/>
          <w:bCs/>
          <w:sz w:val="28"/>
          <w:szCs w:val="36"/>
        </w:rPr>
        <w:t>：</w:t>
      </w:r>
    </w:p>
    <w:p w:rsidR="00770856" w:rsidRPr="00770856" w:rsidRDefault="00457695" w:rsidP="00457695">
      <w:pPr>
        <w:spacing w:line="480" w:lineRule="exact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>
        <w:rPr>
          <w:rFonts w:ascii="Times New Roman" w:hAnsi="Times New Roman" w:cs="Times New Roman" w:hint="eastAsia"/>
          <w:b/>
          <w:bCs/>
          <w:sz w:val="44"/>
          <w:szCs w:val="36"/>
        </w:rPr>
        <w:t>清迈湄洲大学交流学习日程</w:t>
      </w:r>
    </w:p>
    <w:p w:rsidR="009D2454" w:rsidRDefault="00867F40" w:rsidP="00457695">
      <w:pPr>
        <w:spacing w:line="480" w:lineRule="exact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 xml:space="preserve">International Study and Cultural Experience Program </w:t>
      </w:r>
    </w:p>
    <w:p w:rsidR="009D2454" w:rsidRDefault="00867F40" w:rsidP="00457695">
      <w:pPr>
        <w:spacing w:line="480" w:lineRule="exact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(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时间：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2020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年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1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月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12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日至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21</w:t>
      </w:r>
      <w:r w:rsidR="00457695">
        <w:rPr>
          <w:rFonts w:ascii="Times New Roman" w:hAnsi="Times New Roman" w:hint="eastAsia"/>
          <w:b/>
          <w:bCs/>
          <w:sz w:val="28"/>
          <w:szCs w:val="36"/>
        </w:rPr>
        <w:t>日</w:t>
      </w:r>
      <w:r w:rsidR="004D76EB">
        <w:rPr>
          <w:rFonts w:ascii="Times New Roman" w:hAnsi="Times New Roman" w:hint="eastAsia"/>
          <w:b/>
          <w:bCs/>
          <w:sz w:val="28"/>
          <w:szCs w:val="36"/>
        </w:rPr>
        <w:t>)</w:t>
      </w:r>
    </w:p>
    <w:p w:rsidR="009D2454" w:rsidRDefault="00867F40" w:rsidP="00457695">
      <w:pPr>
        <w:spacing w:line="480" w:lineRule="exact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Jan. 1</w:t>
      </w:r>
      <w:r w:rsidR="00770856">
        <w:rPr>
          <w:rFonts w:ascii="Times New Roman" w:hAnsi="Times New Roman" w:cs="Times New Roman" w:hint="eastAsia"/>
          <w:b/>
          <w:bCs/>
          <w:sz w:val="24"/>
          <w:szCs w:val="32"/>
        </w:rPr>
        <w:t>2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– Jan. 2</w:t>
      </w:r>
      <w:r w:rsidR="00457695">
        <w:rPr>
          <w:rFonts w:ascii="Times New Roman" w:hAnsi="Times New Roman" w:cs="Times New Roman" w:hint="eastAsia"/>
          <w:b/>
          <w:bCs/>
          <w:sz w:val="24"/>
          <w:szCs w:val="32"/>
        </w:rPr>
        <w:t>1</w:t>
      </w:r>
      <w:r w:rsidR="004D76EB">
        <w:rPr>
          <w:rFonts w:ascii="Times New Roman" w:hAnsi="Times New Roman" w:cs="Times New Roman" w:hint="eastAsia"/>
          <w:b/>
          <w:bCs/>
          <w:sz w:val="24"/>
          <w:szCs w:val="32"/>
        </w:rPr>
        <w:t>,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2020 </w:t>
      </w:r>
    </w:p>
    <w:tbl>
      <w:tblPr>
        <w:tblStyle w:val="a5"/>
        <w:tblW w:w="9715" w:type="dxa"/>
        <w:tblLook w:val="04A0"/>
      </w:tblPr>
      <w:tblGrid>
        <w:gridCol w:w="778"/>
        <w:gridCol w:w="4898"/>
        <w:gridCol w:w="4039"/>
      </w:tblGrid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Day</w:t>
            </w:r>
          </w:p>
          <w:p w:rsidR="009D2454" w:rsidRDefault="0086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天数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Activity</w:t>
            </w:r>
          </w:p>
          <w:p w:rsidR="009D2454" w:rsidRDefault="0086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活动安排</w:t>
            </w:r>
          </w:p>
        </w:tc>
        <w:tc>
          <w:tcPr>
            <w:tcW w:w="4039" w:type="dxa"/>
          </w:tcPr>
          <w:p w:rsidR="009D2454" w:rsidRDefault="0086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Accommodation</w:t>
            </w:r>
          </w:p>
          <w:p w:rsidR="009D2454" w:rsidRDefault="00867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食宿</w:t>
            </w:r>
          </w:p>
        </w:tc>
      </w:tr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Jan.12</w:t>
            </w:r>
          </w:p>
          <w:p w:rsidR="009D2454" w:rsidRDefault="00867F40" w:rsidP="0045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Sun1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Arrive at CM International Airport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Sunday Walking Street </w:t>
            </w:r>
          </w:p>
        </w:tc>
        <w:tc>
          <w:tcPr>
            <w:tcW w:w="4039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*Stay at MJU Ranch Inn</w:t>
            </w:r>
            <w:r w:rsidR="00832164">
              <w:rPr>
                <w:rFonts w:ascii="Times New Roman" w:hAnsi="Times New Roman" w:cs="Times New Roman" w:hint="eastAsia"/>
              </w:rPr>
              <w:t>（</w:t>
            </w:r>
            <w:r w:rsidR="00832164">
              <w:rPr>
                <w:rFonts w:ascii="Times New Roman" w:hAnsi="Times New Roman" w:cs="Times New Roman"/>
              </w:rPr>
              <w:t>湄洲大学校园</w:t>
            </w:r>
            <w:r w:rsidR="00832164">
              <w:rPr>
                <w:rFonts w:ascii="Times New Roman" w:hAnsi="Times New Roman" w:cs="Times New Roman" w:hint="eastAsia"/>
              </w:rPr>
              <w:t>酒店）</w:t>
            </w:r>
          </w:p>
        </w:tc>
      </w:tr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Jan.13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Mon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Welcome at MJU welcome Center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of Tourism Management</w:t>
            </w:r>
          </w:p>
          <w:p w:rsidR="009D2454" w:rsidRDefault="009D2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-Take Electric Car to tour around Campus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-Visit IQS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-Visit Maekong Giant Cat Fish Center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--------------- Lunch ---------------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-Visit MJU Farm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(-Earthworm center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-Orchid Center)</w:t>
            </w:r>
          </w:p>
        </w:tc>
        <w:tc>
          <w:tcPr>
            <w:tcW w:w="4039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Breakfast at Canteen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早餐</w:t>
            </w:r>
            <w:r>
              <w:rPr>
                <w:rFonts w:ascii="Times New Roman" w:hAnsi="Times New Roman" w:hint="eastAsia"/>
              </w:rPr>
              <w:t>在餐厅</w:t>
            </w:r>
            <w:r>
              <w:rPr>
                <w:rFonts w:ascii="Times New Roman" w:hAnsi="Times New Roman" w:cs="Times New Roman"/>
              </w:rPr>
              <w:t>自费</w:t>
            </w:r>
          </w:p>
          <w:p w:rsidR="009D2454" w:rsidRDefault="009D2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Lunch at BA Faculty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包括工商管理学院午餐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at restaurant nearby MJU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包含晚餐桌餐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*Stay at MJU Ranch Inn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包括湄洲大学校园酒店</w:t>
            </w:r>
          </w:p>
        </w:tc>
      </w:tr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Jan.14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Tues.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(at BA Faculty)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 Essential Thai Language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Break 20 Minutes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 – 12:20 Study Workshop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1 ‘Financial Planning’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 Lunch -----------------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 Interactive Students Workshop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1 ‘Thai Dancing and Music Art’</w:t>
            </w:r>
          </w:p>
        </w:tc>
        <w:tc>
          <w:tcPr>
            <w:tcW w:w="4039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Breakfast at Canteen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早餐</w:t>
            </w:r>
            <w:r>
              <w:rPr>
                <w:rFonts w:ascii="Times New Roman" w:hAnsi="Times New Roman" w:cs="Times New Roman" w:hint="eastAsia"/>
              </w:rPr>
              <w:t>在餐厅</w:t>
            </w:r>
            <w:r>
              <w:rPr>
                <w:rFonts w:ascii="Times New Roman" w:hAnsi="Times New Roman" w:cs="Times New Roman"/>
              </w:rPr>
              <w:t>自费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at BA Faculty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包括工商管理学院午餐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at restaurant nearby MJU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包含晚餐桌餐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*Stay at MJU Ranch Inn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包括湄洲大学校园酒店</w:t>
            </w:r>
          </w:p>
        </w:tc>
      </w:tr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Jan.15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Wed.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(at BA Faculty)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 Essential Thai Language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Break 20 Minutes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 – 12:20 Study Workshop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2 ‘Sustainable Agriculture in Thailand’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 Lunch -----------------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 Interactive Students Workshop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2 ‘Thai Boxing’</w:t>
            </w:r>
          </w:p>
        </w:tc>
        <w:tc>
          <w:tcPr>
            <w:tcW w:w="4039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Breakfast at Canteen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早餐</w:t>
            </w:r>
            <w:r>
              <w:rPr>
                <w:rFonts w:ascii="Times New Roman" w:hAnsi="Times New Roman" w:cs="Times New Roman" w:hint="eastAsia"/>
              </w:rPr>
              <w:t>在餐厅</w:t>
            </w:r>
            <w:r>
              <w:rPr>
                <w:rFonts w:ascii="Times New Roman" w:hAnsi="Times New Roman" w:cs="Times New Roman"/>
              </w:rPr>
              <w:t>自费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at BA Faculty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包括工商管理学院午餐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地方文化体验：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*Stay at MJU Ranch Inn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包括湄洲大学校园酒店</w:t>
            </w:r>
          </w:p>
        </w:tc>
      </w:tr>
      <w:tr w:rsidR="009D2454">
        <w:tc>
          <w:tcPr>
            <w:tcW w:w="778" w:type="dxa"/>
          </w:tcPr>
          <w:p w:rsidR="00832164" w:rsidRDefault="008321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Jan.16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Thus.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(at BA Faculty)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 Essential Thai Language</w:t>
            </w:r>
          </w:p>
          <w:p w:rsidR="009D2454" w:rsidRDefault="00867F4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Break 20 Minutes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 – 12:20 Study Workshop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Topic 3 ‘Tourism Development in Northern </w:t>
            </w:r>
            <w:r>
              <w:rPr>
                <w:rFonts w:ascii="Times New Roman" w:hAnsi="Times New Roman" w:cs="Times New Roman"/>
              </w:rPr>
              <w:lastRenderedPageBreak/>
              <w:t>Thailand’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 Lunch -----------------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 Interactive Students Workshop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3 ‘Thai Festival and Culture’</w:t>
            </w:r>
          </w:p>
        </w:tc>
        <w:tc>
          <w:tcPr>
            <w:tcW w:w="4039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Breakfast at Canteen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早餐</w:t>
            </w:r>
            <w:r>
              <w:rPr>
                <w:rFonts w:ascii="Times New Roman" w:hAnsi="Times New Roman" w:cs="Times New Roman" w:hint="eastAsia"/>
              </w:rPr>
              <w:t>在餐厅</w:t>
            </w:r>
            <w:r>
              <w:rPr>
                <w:rFonts w:ascii="Times New Roman" w:hAnsi="Times New Roman" w:cs="Times New Roman"/>
              </w:rPr>
              <w:t>自费</w:t>
            </w:r>
          </w:p>
          <w:p w:rsidR="009D2454" w:rsidRDefault="009D2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at BA Faculty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包括工商管理学院午餐</w:t>
            </w:r>
          </w:p>
          <w:p w:rsidR="009D2454" w:rsidRDefault="009D2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54" w:rsidRDefault="007708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lastRenderedPageBreak/>
              <w:t>地方文化体验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*Stay at MJU Ranch Inn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包括湄洲大学校园酒店</w:t>
            </w:r>
          </w:p>
        </w:tc>
      </w:tr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lastRenderedPageBreak/>
              <w:t xml:space="preserve">Jan.17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Fri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(at BA Faculty)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 Essential Thai Language</w:t>
            </w:r>
          </w:p>
          <w:p w:rsidR="009D2454" w:rsidRDefault="00867F40" w:rsidP="0069655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Break 20 Minutes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10:20 – 12:20 MJU Study Camp Students’ Overall Presentation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 Lunch -----------------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 Interactive Students Workshop</w:t>
            </w:r>
          </w:p>
          <w:p w:rsidR="009D2454" w:rsidRDefault="00867F40" w:rsidP="00696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4 ‘Thai Local Handicraft’</w:t>
            </w:r>
          </w:p>
        </w:tc>
        <w:tc>
          <w:tcPr>
            <w:tcW w:w="4039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Breakfast at Canteen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早餐</w:t>
            </w:r>
            <w:r>
              <w:rPr>
                <w:rFonts w:ascii="Times New Roman" w:hAnsi="Times New Roman" w:cs="Times New Roman" w:hint="eastAsia"/>
              </w:rPr>
              <w:t>在餐厅</w:t>
            </w:r>
            <w:r>
              <w:rPr>
                <w:rFonts w:ascii="Times New Roman" w:hAnsi="Times New Roman" w:cs="Times New Roman"/>
              </w:rPr>
              <w:t>自费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at BA Faculty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包括工商管理学院午餐</w:t>
            </w:r>
          </w:p>
          <w:p w:rsidR="009D2454" w:rsidRDefault="009D2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Dinner at Porridge Restaurant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包含泰式晚餐</w:t>
            </w:r>
          </w:p>
          <w:p w:rsidR="009D2454" w:rsidRDefault="009D2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454" w:rsidRDefault="009D2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Jan.18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Sat.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Breakfast at Hotel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Thailand Tourism Development Fieldtrip: 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Maedeng Elephant Camp one day tour </w:t>
            </w:r>
          </w:p>
          <w:p w:rsidR="009D2454" w:rsidRDefault="00867F40" w:rsidP="00696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(Elephant Show, Elephant Riding, Rafting, Ox Cart, Lunch, Long Neck Village, Chiang Mai Blue Temple)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39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酒店早餐</w:t>
            </w:r>
          </w:p>
          <w:p w:rsidR="00457695" w:rsidRDefault="0050505B" w:rsidP="00505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田野调查</w:t>
            </w:r>
            <w:r w:rsidR="00457695">
              <w:rPr>
                <w:rFonts w:ascii="Times New Roman" w:hAnsi="Times New Roman" w:cs="Times New Roman" w:hint="eastAsia"/>
              </w:rPr>
              <w:t>及当地参观</w:t>
            </w:r>
          </w:p>
          <w:p w:rsidR="00457695" w:rsidRDefault="00457695" w:rsidP="00457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*C</w:t>
            </w:r>
            <w:r>
              <w:rPr>
                <w:rFonts w:ascii="Times New Roman" w:hAnsi="Times New Roman" w:cs="Times New Roman" w:hint="eastAsia"/>
              </w:rPr>
              <w:t>hiang Mai Downtown Hotel (4star)</w:t>
            </w:r>
          </w:p>
          <w:p w:rsidR="00457695" w:rsidRDefault="00457695" w:rsidP="00457695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住</w:t>
            </w:r>
            <w:r>
              <w:rPr>
                <w:rFonts w:ascii="Times New Roman" w:hAnsi="Times New Roman" w:cs="Times New Roman" w:hint="eastAsia"/>
              </w:rPr>
              <w:t>清迈市内酒店</w:t>
            </w:r>
          </w:p>
          <w:p w:rsidR="0050505B" w:rsidRDefault="0050505B" w:rsidP="004576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Jan.19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Sun.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</w:t>
            </w:r>
          </w:p>
        </w:tc>
        <w:tc>
          <w:tcPr>
            <w:tcW w:w="489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 xml:space="preserve">Breakfast </w:t>
            </w:r>
            <w:r w:rsidR="00696550">
              <w:rPr>
                <w:rFonts w:ascii="Times New Roman" w:hAnsi="Times New Roman" w:cs="Times New Roman" w:hint="eastAsia"/>
              </w:rPr>
              <w:t>at Hotel</w:t>
            </w:r>
          </w:p>
          <w:p w:rsidR="00696550" w:rsidRPr="00696550" w:rsidRDefault="00696550" w:rsidP="00457695">
            <w:pPr>
              <w:spacing w:after="0" w:line="240" w:lineRule="auto"/>
              <w:rPr>
                <w:rFonts w:ascii="Times New Roman" w:hAnsi="Times New Roman" w:cs="Times New Roman" w:hint="eastAsia"/>
                <w:b/>
              </w:rPr>
            </w:pPr>
            <w:r w:rsidRPr="00696550">
              <w:rPr>
                <w:rFonts w:ascii="Times New Roman" w:hAnsi="Times New Roman" w:cs="Times New Roman" w:hint="eastAsia"/>
                <w:b/>
              </w:rPr>
              <w:t xml:space="preserve">Field Trip: </w:t>
            </w:r>
          </w:p>
          <w:p w:rsidR="009D2454" w:rsidRDefault="00696550" w:rsidP="00457695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Doi Su Thep, Chiang Mai Museum</w:t>
            </w:r>
          </w:p>
          <w:p w:rsidR="00696550" w:rsidRDefault="00696550" w:rsidP="00696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Cultural Experience: </w:t>
            </w:r>
          </w:p>
          <w:p w:rsidR="00696550" w:rsidRDefault="00696550" w:rsidP="00696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Evening</w:t>
            </w:r>
            <w:r>
              <w:rPr>
                <w:rFonts w:ascii="Times New Roman" w:hAnsi="Times New Roman" w:cs="Times New Roman"/>
              </w:rPr>
              <w:t xml:space="preserve"> at Wulai Saturday Night Bazaar</w:t>
            </w:r>
          </w:p>
        </w:tc>
        <w:tc>
          <w:tcPr>
            <w:tcW w:w="4039" w:type="dxa"/>
          </w:tcPr>
          <w:p w:rsidR="009D2454" w:rsidRDefault="00696550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当地参观：双龙寺、清迈博物馆等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57695">
              <w:rPr>
                <w:rFonts w:ascii="Times New Roman" w:hAnsi="Times New Roman" w:cs="Times New Roman"/>
              </w:rPr>
              <w:t>C</w:t>
            </w:r>
            <w:r w:rsidR="00457695">
              <w:rPr>
                <w:rFonts w:ascii="Times New Roman" w:hAnsi="Times New Roman" w:cs="Times New Roman" w:hint="eastAsia"/>
              </w:rPr>
              <w:t>hiang Mai Downtown Hotel (4star)</w:t>
            </w:r>
          </w:p>
          <w:p w:rsidR="009D2454" w:rsidRDefault="00457695" w:rsidP="00457695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住</w:t>
            </w:r>
            <w:r>
              <w:rPr>
                <w:rFonts w:ascii="Times New Roman" w:hAnsi="Times New Roman" w:cs="Times New Roman" w:hint="eastAsia"/>
              </w:rPr>
              <w:t>清迈市内酒店</w:t>
            </w:r>
          </w:p>
          <w:p w:rsidR="00457695" w:rsidRDefault="00457695" w:rsidP="00457695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  <w:r>
              <w:rPr>
                <w:rFonts w:ascii="Times New Roman" w:hAnsi="Times New Roman" w:cs="Times New Roman" w:hint="eastAsia"/>
              </w:rPr>
              <w:t>周日夜市等</w:t>
            </w:r>
          </w:p>
        </w:tc>
      </w:tr>
      <w:tr w:rsidR="009D2454">
        <w:tc>
          <w:tcPr>
            <w:tcW w:w="778" w:type="dxa"/>
          </w:tcPr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Jan.20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Mon.</w:t>
            </w:r>
          </w:p>
          <w:p w:rsidR="009D2454" w:rsidRDefault="00867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</w:t>
            </w:r>
          </w:p>
        </w:tc>
        <w:tc>
          <w:tcPr>
            <w:tcW w:w="4898" w:type="dxa"/>
          </w:tcPr>
          <w:p w:rsidR="00457695" w:rsidRDefault="00457695" w:rsidP="00457695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Breakfast at Hotel</w:t>
            </w:r>
          </w:p>
          <w:p w:rsidR="00457695" w:rsidRDefault="00696550" w:rsidP="00457695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Morning:  Final Summary+ Students Activities</w:t>
            </w:r>
          </w:p>
          <w:p w:rsidR="00457695" w:rsidRPr="00770856" w:rsidRDefault="00457695" w:rsidP="004576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6550">
              <w:rPr>
                <w:rFonts w:ascii="Times New Roman" w:hAnsi="Times New Roman" w:cs="Times New Roman" w:hint="eastAsia"/>
              </w:rPr>
              <w:t xml:space="preserve">Afternoon: </w:t>
            </w:r>
            <w:r w:rsidRPr="0077085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Graduation Ceremony </w:t>
            </w:r>
          </w:p>
          <w:p w:rsidR="000031EC" w:rsidRDefault="00457695" w:rsidP="00457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Giving Certificate one by one from BA Faculty   </w:t>
            </w:r>
          </w:p>
        </w:tc>
        <w:tc>
          <w:tcPr>
            <w:tcW w:w="4039" w:type="dxa"/>
          </w:tcPr>
          <w:p w:rsidR="009D2454" w:rsidRDefault="00696550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上午：学习营总结和中泰学生互动</w:t>
            </w:r>
          </w:p>
          <w:p w:rsidR="00696550" w:rsidRPr="00696550" w:rsidRDefault="00696550">
            <w:pPr>
              <w:spacing w:after="0" w:line="240" w:lineRule="auto"/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</w:rPr>
              <w:t>下午：</w:t>
            </w:r>
            <w:r w:rsidRPr="00696550">
              <w:rPr>
                <w:rFonts w:ascii="Times New Roman" w:hAnsi="Times New Roman" w:cs="Times New Roman" w:hint="eastAsia"/>
                <w:b/>
              </w:rPr>
              <w:t>结业典礼</w:t>
            </w:r>
          </w:p>
          <w:p w:rsidR="00696550" w:rsidRDefault="00696550" w:rsidP="00696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Stay at MJU Ranch Inn</w:t>
            </w:r>
          </w:p>
          <w:p w:rsidR="00696550" w:rsidRDefault="00696550" w:rsidP="00696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包括湄洲大学校园酒店</w:t>
            </w:r>
          </w:p>
        </w:tc>
      </w:tr>
      <w:tr w:rsidR="00457695">
        <w:tc>
          <w:tcPr>
            <w:tcW w:w="778" w:type="dxa"/>
          </w:tcPr>
          <w:p w:rsidR="00457695" w:rsidRDefault="0045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457695" w:rsidRDefault="0045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457695" w:rsidRDefault="0045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Jan.21</w:t>
            </w:r>
          </w:p>
          <w:p w:rsidR="00457695" w:rsidRDefault="0045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Tues.</w:t>
            </w:r>
          </w:p>
          <w:p w:rsidR="00457695" w:rsidRDefault="0045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</w:t>
            </w:r>
          </w:p>
        </w:tc>
        <w:tc>
          <w:tcPr>
            <w:tcW w:w="4898" w:type="dxa"/>
          </w:tcPr>
          <w:p w:rsidR="00457695" w:rsidRDefault="00457695" w:rsidP="00AB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Breakfast</w:t>
            </w:r>
          </w:p>
          <w:p w:rsidR="00457695" w:rsidRDefault="00457695" w:rsidP="00AB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-Free time in Chiang Mai </w:t>
            </w:r>
          </w:p>
          <w:p w:rsidR="00696550" w:rsidRDefault="00696550" w:rsidP="00AB2E1D">
            <w:pPr>
              <w:spacing w:after="0" w:line="240" w:lineRule="auto"/>
              <w:rPr>
                <w:rFonts w:ascii="Times New Roman" w:hAnsi="Times New Roman" w:cs="Times New Roman" w:hint="eastAsia"/>
              </w:rPr>
            </w:pPr>
          </w:p>
          <w:p w:rsidR="00457695" w:rsidRDefault="00457695" w:rsidP="00AB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Send to CM airport </w:t>
            </w:r>
          </w:p>
        </w:tc>
        <w:tc>
          <w:tcPr>
            <w:tcW w:w="4039" w:type="dxa"/>
          </w:tcPr>
          <w:p w:rsidR="00457695" w:rsidRDefault="00457695" w:rsidP="00AB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酒店早餐</w:t>
            </w:r>
          </w:p>
          <w:p w:rsidR="00457695" w:rsidRDefault="00457695" w:rsidP="00AB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Back to Kunming </w:t>
            </w:r>
          </w:p>
          <w:p w:rsidR="00457695" w:rsidRDefault="00457695" w:rsidP="00AB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如有午餐自理</w:t>
            </w:r>
          </w:p>
          <w:p w:rsidR="00457695" w:rsidRDefault="00457695" w:rsidP="00AB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Drop off at airport </w:t>
            </w:r>
          </w:p>
          <w:p w:rsidR="00457695" w:rsidRDefault="00457695" w:rsidP="00AB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包含送机</w:t>
            </w:r>
          </w:p>
        </w:tc>
      </w:tr>
    </w:tbl>
    <w:p w:rsidR="009D2454" w:rsidRDefault="009D2454">
      <w:pPr>
        <w:rPr>
          <w:rFonts w:ascii="Times New Roman" w:hAnsi="Times New Roman" w:cs="Times New Roman"/>
        </w:rPr>
      </w:pPr>
    </w:p>
    <w:sectPr w:rsidR="009D2454" w:rsidSect="009D2454">
      <w:footerReference w:type="default" r:id="rId7"/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AB" w:rsidRDefault="000704AB" w:rsidP="009D2454">
      <w:pPr>
        <w:spacing w:after="0" w:line="240" w:lineRule="auto"/>
      </w:pPr>
      <w:r>
        <w:separator/>
      </w:r>
    </w:p>
  </w:endnote>
  <w:endnote w:type="continuationSeparator" w:id="0">
    <w:p w:rsidR="000704AB" w:rsidRDefault="000704AB" w:rsidP="009D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109303"/>
    </w:sdtPr>
    <w:sdtContent>
      <w:p w:rsidR="009D2454" w:rsidRDefault="00E86657">
        <w:pPr>
          <w:pStyle w:val="a3"/>
          <w:jc w:val="center"/>
        </w:pPr>
        <w:r>
          <w:fldChar w:fldCharType="begin"/>
        </w:r>
        <w:r w:rsidR="00867F40">
          <w:instrText xml:space="preserve"> PAGE   \* MERGEFORMAT </w:instrText>
        </w:r>
        <w:r>
          <w:fldChar w:fldCharType="separate"/>
        </w:r>
        <w:r w:rsidR="004D76EB">
          <w:rPr>
            <w:noProof/>
          </w:rPr>
          <w:t>2</w:t>
        </w:r>
        <w:r>
          <w:fldChar w:fldCharType="end"/>
        </w:r>
      </w:p>
    </w:sdtContent>
  </w:sdt>
  <w:p w:rsidR="009D2454" w:rsidRDefault="009D24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AB" w:rsidRDefault="000704AB" w:rsidP="009D2454">
      <w:pPr>
        <w:spacing w:after="0" w:line="240" w:lineRule="auto"/>
      </w:pPr>
      <w:r>
        <w:separator/>
      </w:r>
    </w:p>
  </w:footnote>
  <w:footnote w:type="continuationSeparator" w:id="0">
    <w:p w:rsidR="000704AB" w:rsidRDefault="000704AB" w:rsidP="009D2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11B37"/>
    <w:rsid w:val="000031EC"/>
    <w:rsid w:val="00021A3C"/>
    <w:rsid w:val="000704AB"/>
    <w:rsid w:val="000A6630"/>
    <w:rsid w:val="000F7A22"/>
    <w:rsid w:val="00111B37"/>
    <w:rsid w:val="00122505"/>
    <w:rsid w:val="0024646B"/>
    <w:rsid w:val="002E5FC0"/>
    <w:rsid w:val="00331853"/>
    <w:rsid w:val="00457695"/>
    <w:rsid w:val="004C6081"/>
    <w:rsid w:val="004D76EB"/>
    <w:rsid w:val="0050505B"/>
    <w:rsid w:val="005B6804"/>
    <w:rsid w:val="005D0A93"/>
    <w:rsid w:val="005E2DC7"/>
    <w:rsid w:val="006769EF"/>
    <w:rsid w:val="00696550"/>
    <w:rsid w:val="006D66E5"/>
    <w:rsid w:val="0070309C"/>
    <w:rsid w:val="007068BC"/>
    <w:rsid w:val="00706900"/>
    <w:rsid w:val="00770856"/>
    <w:rsid w:val="0077748D"/>
    <w:rsid w:val="00832164"/>
    <w:rsid w:val="00867F40"/>
    <w:rsid w:val="00885E3E"/>
    <w:rsid w:val="008958DB"/>
    <w:rsid w:val="008F1499"/>
    <w:rsid w:val="0090179D"/>
    <w:rsid w:val="0095213B"/>
    <w:rsid w:val="009D2454"/>
    <w:rsid w:val="00A55AB1"/>
    <w:rsid w:val="00A740E5"/>
    <w:rsid w:val="00A8281D"/>
    <w:rsid w:val="00C37CE8"/>
    <w:rsid w:val="00C4342E"/>
    <w:rsid w:val="00C87BBA"/>
    <w:rsid w:val="00DA42F8"/>
    <w:rsid w:val="00DC279C"/>
    <w:rsid w:val="00E63529"/>
    <w:rsid w:val="00E86657"/>
    <w:rsid w:val="00E96F32"/>
    <w:rsid w:val="00EC1A08"/>
    <w:rsid w:val="00EF1421"/>
    <w:rsid w:val="00EF5F4E"/>
    <w:rsid w:val="00F714C8"/>
    <w:rsid w:val="00F717B3"/>
    <w:rsid w:val="07B404C0"/>
    <w:rsid w:val="1BD6196D"/>
    <w:rsid w:val="1FE3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54"/>
    <w:pPr>
      <w:spacing w:after="160" w:line="259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D2454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rsid w:val="009D2454"/>
    <w:pPr>
      <w:tabs>
        <w:tab w:val="center" w:pos="4680"/>
        <w:tab w:val="right" w:pos="9360"/>
      </w:tabs>
      <w:spacing w:after="0" w:line="240" w:lineRule="auto"/>
    </w:pPr>
  </w:style>
  <w:style w:type="table" w:styleId="a5">
    <w:name w:val="Table Grid"/>
    <w:basedOn w:val="a1"/>
    <w:uiPriority w:val="39"/>
    <w:rsid w:val="009D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454"/>
    <w:pPr>
      <w:ind w:left="720"/>
      <w:contextualSpacing/>
    </w:pPr>
  </w:style>
  <w:style w:type="character" w:customStyle="1" w:styleId="Char0">
    <w:name w:val="页眉 Char"/>
    <w:basedOn w:val="a0"/>
    <w:link w:val="a4"/>
    <w:uiPriority w:val="99"/>
    <w:qFormat/>
    <w:rsid w:val="009D2454"/>
  </w:style>
  <w:style w:type="character" w:customStyle="1" w:styleId="Char">
    <w:name w:val="页脚 Char"/>
    <w:basedOn w:val="a0"/>
    <w:link w:val="a3"/>
    <w:uiPriority w:val="99"/>
    <w:rsid w:val="009D2454"/>
  </w:style>
  <w:style w:type="paragraph" w:styleId="a7">
    <w:name w:val="Balloon Text"/>
    <w:basedOn w:val="a"/>
    <w:link w:val="Char1"/>
    <w:uiPriority w:val="99"/>
    <w:semiHidden/>
    <w:unhideWhenUsed/>
    <w:rsid w:val="0050505B"/>
    <w:pPr>
      <w:spacing w:after="0" w:line="240" w:lineRule="auto"/>
    </w:pPr>
    <w:rPr>
      <w:rFonts w:cs="Angsana New"/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50505B"/>
    <w:rPr>
      <w:rFonts w:cs="Angsana New"/>
      <w:sz w:val="18"/>
      <w:szCs w:val="2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5</cp:revision>
  <cp:lastPrinted>2019-11-12T02:12:00Z</cp:lastPrinted>
  <dcterms:created xsi:type="dcterms:W3CDTF">2019-10-30T02:21:00Z</dcterms:created>
  <dcterms:modified xsi:type="dcterms:W3CDTF">2019-12-02T03:34:00Z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